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44"/>
          <w:szCs w:val="44"/>
          <w:lang w:eastAsia="zh-TW"/>
        </w:rPr>
      </w:pP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道滘镇顺利开展“拥抱阳光  快乐成长”儿童成长互动沙龙（第一期）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为切合道滘镇困境儿童需求，满足困境儿童成长需要，增强困境儿童自我认同感与自信心，提高困境儿童的人际交往技巧。2017年5月20日下午，道滘镇妇联、道滘白玉兰家庭服务中心开展了“拥抱阳光  快乐成长”儿童成长互动沙龙（第一期）。本次沙龙邀请到东莞市南开实验学校心理教师李远龙老师助力我镇16名困境儿童成长。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OLE_LINK1"/>
      <w:r>
        <w:rPr>
          <w:rFonts w:hint="eastAsia" w:ascii="仿宋_GB2312" w:eastAsia="仿宋_GB2312"/>
          <w:sz w:val="32"/>
          <w:szCs w:val="32"/>
          <w:lang w:val="en-US" w:eastAsia="zh-CN"/>
        </w:rPr>
        <w:t>活动伊始，孩子们在李老师的带领下进行了一次“神秘”的体验，李老师通过“读心术”让孩子们感受到心理学的魅力与团体作用力。孩子们被李老师的“神秘”深深吸引。随后，在“我的朋友圈”环节，孩子们通过“朋友圈”卡了解自己，展示自己，并以此寻找与自己特征相对应的伙伴，在这过程中，孩子们主动与人交流。孩子们在李老师专业的指导下逐渐打开心扉，通过自我评价和他人印象，全面认识自我，增强自我认同感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次活动不仅让儿童学会如何与人沟通，更让儿童进一步的了解自己，接纳自己，学会发掘自己与他人的优点，在人际交往中学会求同存异，尊重他人，快乐成长。接下来，道滘白玉兰将继续秉承项目理念，为困境儿童开展成长系列活动，助力道滘镇内困境儿童健康成长。</w:t>
      </w:r>
    </w:p>
    <w:bookmarkEnd w:id="0"/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道滘镇妇联</w:t>
      </w:r>
      <w:r>
        <w:rPr>
          <w:rFonts w:hint="eastAsia" w:ascii="仿宋_GB2312" w:eastAsia="仿宋_GB2312"/>
          <w:sz w:val="32"/>
          <w:szCs w:val="32"/>
          <w:lang w:eastAsia="zh-CN"/>
        </w:rPr>
        <w:t>社工：叶丽如</w:t>
      </w:r>
      <w:bookmarkStart w:id="1" w:name="_GoBack"/>
      <w:bookmarkEnd w:id="1"/>
    </w:p>
    <w:p>
      <w:pPr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hint="eastAsia" w:ascii="仿宋_GB2312"/>
          <w:sz w:val="32"/>
          <w:szCs w:val="32"/>
        </w:rPr>
        <w:t>〇</w:t>
      </w:r>
      <w:r>
        <w:rPr>
          <w:rFonts w:hint="eastAsia" w:ascii="仿宋_GB2312" w:eastAsia="仿宋_GB2312"/>
          <w:sz w:val="32"/>
          <w:szCs w:val="32"/>
        </w:rPr>
        <w:t>一</w:t>
      </w:r>
      <w:r>
        <w:rPr>
          <w:rFonts w:hint="eastAsia" w:ascii="仿宋_GB2312" w:eastAsia="仿宋_GB2312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eastAsia="zh-CN"/>
        </w:rPr>
        <w:t>二十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C7"/>
    <w:rsid w:val="004E0D87"/>
    <w:rsid w:val="006A315A"/>
    <w:rsid w:val="00973CE0"/>
    <w:rsid w:val="0098198B"/>
    <w:rsid w:val="00C548C7"/>
    <w:rsid w:val="00CE1F53"/>
    <w:rsid w:val="058E1E74"/>
    <w:rsid w:val="07D61A98"/>
    <w:rsid w:val="10A2661E"/>
    <w:rsid w:val="17F81C1C"/>
    <w:rsid w:val="1E4364BC"/>
    <w:rsid w:val="1FF317D4"/>
    <w:rsid w:val="23E23F07"/>
    <w:rsid w:val="24F95980"/>
    <w:rsid w:val="34F437B9"/>
    <w:rsid w:val="357F7E52"/>
    <w:rsid w:val="368855B3"/>
    <w:rsid w:val="43D10A6B"/>
    <w:rsid w:val="460160AC"/>
    <w:rsid w:val="59375E50"/>
    <w:rsid w:val="5DA86C1B"/>
    <w:rsid w:val="62DC1462"/>
    <w:rsid w:val="6550396F"/>
    <w:rsid w:val="66D810EB"/>
    <w:rsid w:val="6AF93321"/>
    <w:rsid w:val="6E3C3C2D"/>
    <w:rsid w:val="74751982"/>
    <w:rsid w:val="76E31639"/>
    <w:rsid w:val="777545B6"/>
    <w:rsid w:val="7F1061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unhideWhenUsed/>
    <w:qFormat/>
    <w:uiPriority w:val="99"/>
    <w:rPr>
      <w:color w:val="000000"/>
      <w:u w:val="none"/>
    </w:rPr>
  </w:style>
  <w:style w:type="character" w:styleId="6">
    <w:name w:val="Hyperlink"/>
    <w:basedOn w:val="4"/>
    <w:unhideWhenUsed/>
    <w:qFormat/>
    <w:uiPriority w:val="99"/>
    <w:rPr>
      <w:color w:val="000000"/>
      <w:u w:val="none"/>
    </w:r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311</Characters>
  <Lines>2</Lines>
  <Paragraphs>1</Paragraphs>
  <ScaleCrop>false</ScaleCrop>
  <LinksUpToDate>false</LinksUpToDate>
  <CharactersWithSpaces>364</CharactersWithSpaces>
  <Application>WPS Office_10.1.0.6441_F1E327BC-269C-435d-A152-05C5408002CA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2016-08-19T05:57:00Z</dcterms:created>
  <dc:creator>DJSHB1</dc:creator>
  <cp:lastModifiedBy>Administrator</cp:lastModifiedBy>
  <cp:lastPrinted>2017-03-15T04:42:00Z</cp:lastPrinted>
  <dcterms:modified xsi:type="dcterms:W3CDTF">2017-05-20T09:41:11Z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2052-10.1.0.6441</vt:lpwstr>
  </property>
</Properties>
</file>